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C26">
        <w:rPr>
          <w:rFonts w:ascii="Times New Roman" w:hAnsi="Times New Roman" w:cs="Times New Roman"/>
          <w:sz w:val="24"/>
          <w:szCs w:val="24"/>
        </w:rPr>
        <w:t xml:space="preserve">Дистанционные задания для учащихся 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276"/>
        <w:gridCol w:w="8221"/>
        <w:gridCol w:w="2552"/>
      </w:tblGrid>
      <w:tr w:rsidR="0011669A" w:rsidTr="00B657CF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2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5060AE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</w:tr>
      <w:tr w:rsidR="0011669A" w:rsidRPr="0046046A" w:rsidTr="00B657CF">
        <w:tc>
          <w:tcPr>
            <w:tcW w:w="567" w:type="dxa"/>
          </w:tcPr>
          <w:p w:rsidR="00D716E2" w:rsidRPr="00BA363B" w:rsidRDefault="00D86CDF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11669A" w:rsidRPr="0046046A" w:rsidRDefault="0011669A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B18" w:rsidRPr="0046046A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</w:t>
            </w:r>
            <w:proofErr w:type="spellEnd"/>
          </w:p>
        </w:tc>
        <w:tc>
          <w:tcPr>
            <w:tcW w:w="1276" w:type="dxa"/>
          </w:tcPr>
          <w:p w:rsidR="00CB5B18" w:rsidRPr="0046046A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221" w:type="dxa"/>
          </w:tcPr>
          <w:p w:rsidR="00D716E2" w:rsidRPr="0046046A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42DA4">
              <w:rPr>
                <w:rFonts w:ascii="Times New Roman" w:hAnsi="Times New Roman" w:cs="Times New Roman"/>
                <w:sz w:val="24"/>
                <w:szCs w:val="24"/>
              </w:rPr>
              <w:t>Цвет в живописи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A42DA4">
              <w:rPr>
                <w:rFonts w:ascii="Times New Roman" w:hAnsi="Times New Roman" w:cs="Times New Roman"/>
                <w:sz w:val="24"/>
                <w:szCs w:val="24"/>
              </w:rPr>
              <w:t>упражнение на нахождение оттенков. Акварель</w:t>
            </w:r>
          </w:p>
          <w:p w:rsidR="00CB5B18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FF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4A27" w:rsidRDefault="00AC07D3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A4A27">
                <w:rPr>
                  <w:rStyle w:val="a4"/>
                </w:rPr>
                <w:t>https://www.youtube.com/watch?v=99wlPUwKcwo</w:t>
              </w:r>
            </w:hyperlink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E6">
              <w:rPr>
                <w:rFonts w:ascii="Times New Roman" w:hAnsi="Times New Roman" w:cs="Times New Roman"/>
                <w:sz w:val="24"/>
                <w:szCs w:val="24"/>
              </w:rPr>
              <w:t>Акварель Введение 4</w:t>
            </w:r>
          </w:p>
          <w:p w:rsidR="00AA4A27" w:rsidRDefault="00AC07D3" w:rsidP="00AA4A27">
            <w:hyperlink r:id="rId6" w:history="1">
              <w:r w:rsidR="00AA4A27">
                <w:rPr>
                  <w:rStyle w:val="a4"/>
                </w:rPr>
                <w:t>https://www.youtube.com/watch?v=JJCeToI9gUY</w:t>
              </w:r>
            </w:hyperlink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4">
              <w:rPr>
                <w:rFonts w:ascii="Times New Roman" w:hAnsi="Times New Roman" w:cs="Times New Roman"/>
                <w:sz w:val="24"/>
                <w:szCs w:val="24"/>
              </w:rPr>
              <w:t xml:space="preserve">Twock#7. Уроки рисования: Акварель, </w:t>
            </w:r>
            <w:proofErr w:type="spellStart"/>
            <w:r w:rsidRPr="00D50CA4">
              <w:rPr>
                <w:rFonts w:ascii="Times New Roman" w:hAnsi="Times New Roman" w:cs="Times New Roman"/>
                <w:sz w:val="24"/>
                <w:szCs w:val="24"/>
              </w:rPr>
              <w:t>натюморт</w:t>
            </w:r>
            <w:proofErr w:type="spellEnd"/>
            <w:r w:rsidRPr="00D50CA4">
              <w:rPr>
                <w:rFonts w:ascii="Times New Roman" w:hAnsi="Times New Roman" w:cs="Times New Roman"/>
                <w:sz w:val="24"/>
                <w:szCs w:val="24"/>
              </w:rPr>
              <w:t xml:space="preserve"> 14+</w:t>
            </w:r>
          </w:p>
          <w:p w:rsidR="00AA4A27" w:rsidRPr="00AA4A27" w:rsidRDefault="00AC07D3" w:rsidP="00CB5B18">
            <w:hyperlink r:id="rId7" w:history="1">
              <w:r w:rsidR="00AA4A27">
                <w:rPr>
                  <w:rStyle w:val="a4"/>
                </w:rPr>
                <w:t>https://www.youtube.com/watch?v=KimB3s85cAc</w:t>
              </w:r>
            </w:hyperlink>
          </w:p>
          <w:p w:rsidR="00CB5B18" w:rsidRPr="0046046A" w:rsidRDefault="00CB5B18" w:rsidP="00A42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6444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444" w:rsidRPr="0046046A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63B" w:rsidRDefault="00A42DA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BA363B" w:rsidRDefault="00A42DA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221" w:type="dxa"/>
          </w:tcPr>
          <w:p w:rsidR="00D86CDF" w:rsidRPr="0046046A" w:rsidRDefault="00D86CDF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D86CDF" w:rsidRPr="0046046A" w:rsidRDefault="00D86CDF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 в живописи</w:t>
            </w:r>
          </w:p>
          <w:p w:rsidR="00D86CDF" w:rsidRPr="0046046A" w:rsidRDefault="00D86CDF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нахождение оттенков. Акварель</w:t>
            </w:r>
          </w:p>
          <w:p w:rsidR="00D86CDF" w:rsidRDefault="00D86CDF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FF">
              <w:rPr>
                <w:rFonts w:ascii="Times New Roman" w:hAnsi="Times New Roman" w:cs="Times New Roman"/>
                <w:sz w:val="24"/>
                <w:szCs w:val="24"/>
              </w:rPr>
              <w:t xml:space="preserve">Акварель 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A4A27" w:rsidRDefault="00AC07D3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A4A27">
                <w:rPr>
                  <w:rStyle w:val="a4"/>
                </w:rPr>
                <w:t>https://www.youtube.com/watch?v=99wlPUwKcwo</w:t>
              </w:r>
            </w:hyperlink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E6">
              <w:rPr>
                <w:rFonts w:ascii="Times New Roman" w:hAnsi="Times New Roman" w:cs="Times New Roman"/>
                <w:sz w:val="24"/>
                <w:szCs w:val="24"/>
              </w:rPr>
              <w:t>Акварель Введение 4</w:t>
            </w:r>
          </w:p>
          <w:p w:rsidR="00AA4A27" w:rsidRDefault="00AC07D3" w:rsidP="00AA4A27">
            <w:hyperlink r:id="rId9" w:history="1">
              <w:r w:rsidR="00AA4A27">
                <w:rPr>
                  <w:rStyle w:val="a4"/>
                </w:rPr>
                <w:t>https://www.youtube.com/watch?v=JJCeToI9gUY</w:t>
              </w:r>
            </w:hyperlink>
          </w:p>
          <w:p w:rsidR="00AA4A27" w:rsidRDefault="00AA4A27" w:rsidP="00AA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4">
              <w:rPr>
                <w:rFonts w:ascii="Times New Roman" w:hAnsi="Times New Roman" w:cs="Times New Roman"/>
                <w:sz w:val="24"/>
                <w:szCs w:val="24"/>
              </w:rPr>
              <w:t xml:space="preserve">Twock#7. Уроки рисования: Акварель, </w:t>
            </w:r>
            <w:proofErr w:type="spellStart"/>
            <w:r w:rsidRPr="00D50CA4">
              <w:rPr>
                <w:rFonts w:ascii="Times New Roman" w:hAnsi="Times New Roman" w:cs="Times New Roman"/>
                <w:sz w:val="24"/>
                <w:szCs w:val="24"/>
              </w:rPr>
              <w:t>натюморт</w:t>
            </w:r>
            <w:proofErr w:type="spellEnd"/>
            <w:r w:rsidRPr="00D50CA4">
              <w:rPr>
                <w:rFonts w:ascii="Times New Roman" w:hAnsi="Times New Roman" w:cs="Times New Roman"/>
                <w:sz w:val="24"/>
                <w:szCs w:val="24"/>
              </w:rPr>
              <w:t xml:space="preserve"> 14+</w:t>
            </w:r>
          </w:p>
          <w:p w:rsidR="00AA4A27" w:rsidRDefault="00AC07D3" w:rsidP="00AA4A27">
            <w:hyperlink r:id="rId10" w:history="1">
              <w:r w:rsidR="00AA4A27">
                <w:rPr>
                  <w:rStyle w:val="a4"/>
                </w:rPr>
                <w:t>https://www.youtube.com/watch?v=KimB3s85cAc</w:t>
              </w:r>
            </w:hyperlink>
          </w:p>
          <w:p w:rsidR="00AA4A27" w:rsidRDefault="00AA4A27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573" w:rsidRPr="0046046A" w:rsidRDefault="008A5573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63B" w:rsidRDefault="00D86CD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D86CDF" w:rsidRDefault="00D86CD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D86CDF" w:rsidRDefault="00D86CD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переносим выбранного персонажа на формат</w:t>
            </w:r>
            <w:r w:rsidR="00FF6D41">
              <w:rPr>
                <w:rFonts w:ascii="Times New Roman" w:hAnsi="Times New Roman" w:cs="Times New Roman"/>
                <w:sz w:val="24"/>
                <w:szCs w:val="24"/>
              </w:rPr>
              <w:t xml:space="preserve">. Материал свободный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Default="00D86CDF" w:rsidP="00D8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7B5A7A" w:rsidRDefault="007B5A7A" w:rsidP="007B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14C">
              <w:rPr>
                <w:rFonts w:ascii="Times New Roman" w:hAnsi="Times New Roman" w:cs="Times New Roman"/>
                <w:sz w:val="24"/>
                <w:szCs w:val="24"/>
              </w:rPr>
              <w:t>Основные ошибки в портрете. 1 часть</w:t>
            </w:r>
          </w:p>
          <w:p w:rsidR="007B5A7A" w:rsidRPr="0046046A" w:rsidRDefault="00AC07D3" w:rsidP="007B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B5A7A">
                <w:rPr>
                  <w:rStyle w:val="a4"/>
                </w:rPr>
                <w:t>https://www.youtube.com/watch?v=x7yP-J9_O-c</w:t>
              </w:r>
            </w:hyperlink>
          </w:p>
          <w:p w:rsidR="00D86CDF" w:rsidRDefault="00D86CD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63B" w:rsidRDefault="00942E03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BA363B" w:rsidRDefault="00A42DA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221" w:type="dxa"/>
          </w:tcPr>
          <w:p w:rsidR="00BA363B" w:rsidRDefault="00942E03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942E03" w:rsidRDefault="00942E03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человеческо фигуры. Пропорции, пластика</w:t>
            </w:r>
          </w:p>
          <w:p w:rsidR="00942E03" w:rsidRDefault="00942E03" w:rsidP="0094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сидящей фигуры. Конструктивный рисунок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. Карандаш</w:t>
            </w:r>
          </w:p>
          <w:p w:rsidR="00942E03" w:rsidRDefault="00942E0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A5573" w:rsidRDefault="008A557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45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наброски. СПБ.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91459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  <w:p w:rsidR="008A5573" w:rsidRDefault="00AC07D3" w:rsidP="008A5573">
            <w:hyperlink r:id="rId12" w:history="1">
              <w:r w:rsidR="008A5573">
                <w:rPr>
                  <w:rStyle w:val="a4"/>
                </w:rPr>
                <w:t>https://www.youtube.com/watch?v=sWQUQ4ATFtM</w:t>
              </w:r>
            </w:hyperlink>
          </w:p>
          <w:p w:rsidR="008A5573" w:rsidRDefault="008A557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03">
              <w:rPr>
                <w:rFonts w:ascii="Times New Roman" w:hAnsi="Times New Roman" w:cs="Times New Roman"/>
                <w:sz w:val="24"/>
                <w:szCs w:val="24"/>
              </w:rPr>
              <w:t>Введение в наброски. СПБ. 4 часть</w:t>
            </w:r>
          </w:p>
          <w:p w:rsidR="008A5573" w:rsidRDefault="00AC07D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A5573">
                <w:rPr>
                  <w:rStyle w:val="a4"/>
                </w:rPr>
                <w:t>https://www.youtube.com/watch?v=63p9eclGPJw</w:t>
              </w:r>
            </w:hyperlink>
          </w:p>
          <w:p w:rsidR="008A5573" w:rsidRPr="0046046A" w:rsidRDefault="008A5573" w:rsidP="0094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E03" w:rsidRDefault="00942E03" w:rsidP="0094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363B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5ан</w:t>
            </w: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</w:tc>
        <w:tc>
          <w:tcPr>
            <w:tcW w:w="1276" w:type="dxa"/>
          </w:tcPr>
          <w:p w:rsidR="00BA363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221" w:type="dxa"/>
          </w:tcPr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BA363B" w:rsidRDefault="00293D0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штриховки. Пропорции предметов.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мягкой игрушки.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A410A8" w:rsidRDefault="00A410A8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намечать и компоновать на глаз, урок по рисунку</w:t>
            </w:r>
          </w:p>
          <w:p w:rsidR="00A410A8" w:rsidRDefault="00AC07D3" w:rsidP="008A5573">
            <w:hyperlink r:id="rId14" w:history="1">
              <w:r w:rsidR="00A410A8">
                <w:rPr>
                  <w:rStyle w:val="a4"/>
                </w:rPr>
                <w:t>https://www.youtube.com/watch?v=DHISebZpNAA</w:t>
              </w:r>
            </w:hyperlink>
          </w:p>
          <w:p w:rsidR="00A410A8" w:rsidRDefault="00A410A8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1C2">
              <w:rPr>
                <w:rFonts w:ascii="Times New Roman" w:hAnsi="Times New Roman" w:cs="Times New Roman"/>
                <w:sz w:val="24"/>
                <w:szCs w:val="24"/>
              </w:rPr>
              <w:t>Как мерить карандашом пропорции в рисунке</w:t>
            </w:r>
          </w:p>
          <w:p w:rsidR="00A410A8" w:rsidRDefault="00AC07D3" w:rsidP="008A5573">
            <w:hyperlink r:id="rId15" w:history="1">
              <w:r w:rsidR="00A410A8">
                <w:rPr>
                  <w:rStyle w:val="a4"/>
                </w:rPr>
                <w:t>https://www.youtube.com/watch?v=QrC2ypQI5Qw</w:t>
              </w:r>
            </w:hyperlink>
          </w:p>
          <w:p w:rsidR="00A410A8" w:rsidRDefault="00A410A8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переносим выбранного персонажа на формат 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7B5A7A" w:rsidRDefault="007B5A7A" w:rsidP="007B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14C">
              <w:rPr>
                <w:rFonts w:ascii="Times New Roman" w:hAnsi="Times New Roman" w:cs="Times New Roman"/>
                <w:sz w:val="24"/>
                <w:szCs w:val="24"/>
              </w:rPr>
              <w:t>Основные ошибки в портрете. 1 часть</w:t>
            </w:r>
          </w:p>
          <w:p w:rsidR="007B5A7A" w:rsidRPr="0046046A" w:rsidRDefault="00AC07D3" w:rsidP="007B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B5A7A">
                <w:rPr>
                  <w:rStyle w:val="a4"/>
                </w:rPr>
                <w:t>https://www.youtube.com/watch?v=x7yP-J9_O-c</w:t>
              </w:r>
            </w:hyperlink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Pr="0046046A" w:rsidRDefault="00293D08" w:rsidP="002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3D08" w:rsidRPr="0046046A" w:rsidRDefault="00293D08" w:rsidP="002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293D08" w:rsidRDefault="00293D0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3D08" w:rsidRPr="0046046A" w:rsidRDefault="00293D08" w:rsidP="002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63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221" w:type="dxa"/>
          </w:tcPr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человеческо фигуры. Пропорции, пластика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сидящей фигуры. Конструктивный рисунок. Карандаш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A5573" w:rsidRDefault="008A557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45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наброски. СПБ.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91459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  <w:p w:rsidR="008A5573" w:rsidRDefault="00AC07D3" w:rsidP="008A5573">
            <w:hyperlink r:id="rId17" w:history="1">
              <w:r w:rsidR="008A5573">
                <w:rPr>
                  <w:rStyle w:val="a4"/>
                </w:rPr>
                <w:t>https://www.youtube.com/watch?v=sWQUQ4ATFtM</w:t>
              </w:r>
            </w:hyperlink>
          </w:p>
          <w:p w:rsidR="008A5573" w:rsidRDefault="008A557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503">
              <w:rPr>
                <w:rFonts w:ascii="Times New Roman" w:hAnsi="Times New Roman" w:cs="Times New Roman"/>
                <w:sz w:val="24"/>
                <w:szCs w:val="24"/>
              </w:rPr>
              <w:t>Введение в наброски. СПБ. 4 часть</w:t>
            </w:r>
          </w:p>
          <w:p w:rsidR="008A5573" w:rsidRDefault="00AC07D3" w:rsidP="008A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A5573">
                <w:rPr>
                  <w:rStyle w:val="a4"/>
                </w:rPr>
                <w:t>https://www.youtube.com/watch?v=63p9eclGPJw</w:t>
              </w:r>
            </w:hyperlink>
          </w:p>
          <w:p w:rsidR="008A5573" w:rsidRPr="0046046A" w:rsidRDefault="008A5573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3D08" w:rsidRDefault="00293D08" w:rsidP="002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5ан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363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221" w:type="dxa"/>
          </w:tcPr>
          <w:p w:rsidR="00293D08" w:rsidRPr="0046046A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293D08" w:rsidRPr="0046046A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 в живописи</w:t>
            </w:r>
          </w:p>
          <w:p w:rsidR="00293D08" w:rsidRPr="0046046A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нахождение оттенков тона. Акварель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48735B" w:rsidRPr="0048735B" w:rsidRDefault="0048735B" w:rsidP="00487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35B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шара</w:t>
            </w:r>
          </w:p>
          <w:p w:rsidR="0048735B" w:rsidRDefault="00C6489E" w:rsidP="00293D08">
            <w:hyperlink r:id="rId19" w:history="1">
              <w:r>
                <w:rPr>
                  <w:rStyle w:val="a4"/>
                </w:rPr>
                <w:t>https://www.youtube.com/watch?v=unykowXORAs</w:t>
              </w:r>
            </w:hyperlink>
          </w:p>
          <w:p w:rsidR="00C6489E" w:rsidRPr="00C6489E" w:rsidRDefault="00C6489E" w:rsidP="00C64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89E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яблочка</w:t>
            </w:r>
          </w:p>
          <w:p w:rsidR="00C6489E" w:rsidRDefault="00C6489E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https://www.youtube.com/watch?v=Mv4MJL36dFE</w:t>
              </w:r>
            </w:hyperlink>
          </w:p>
          <w:p w:rsidR="00A410A8" w:rsidRPr="0046046A" w:rsidRDefault="00A410A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переносим выбранного персонажа на формат</w:t>
            </w:r>
            <w:r w:rsidR="00FF6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41">
              <w:rPr>
                <w:rFonts w:ascii="Times New Roman" w:hAnsi="Times New Roman" w:cs="Times New Roman"/>
                <w:sz w:val="24"/>
                <w:szCs w:val="24"/>
              </w:rPr>
              <w:t>Материал свободный</w:t>
            </w:r>
          </w:p>
          <w:p w:rsidR="00293D08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44876" w:rsidRPr="00B44876" w:rsidRDefault="00B44876" w:rsidP="00B4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76">
              <w:rPr>
                <w:rFonts w:ascii="Times New Roman" w:hAnsi="Times New Roman" w:cs="Times New Roman"/>
                <w:sz w:val="24"/>
                <w:szCs w:val="24"/>
              </w:rPr>
              <w:t>Обучение рисунку. Портрет. 2 серия: о пропорциях головы</w:t>
            </w:r>
          </w:p>
          <w:p w:rsidR="00B44876" w:rsidRPr="0046046A" w:rsidRDefault="00B44876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4"/>
                </w:rPr>
                <w:t>https://www.youtube.com/watch?v=bs0N2a-gZ8o</w:t>
              </w:r>
            </w:hyperlink>
          </w:p>
          <w:p w:rsidR="00BA363B" w:rsidRDefault="00BA363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044A" w:rsidRPr="0046046A" w:rsidRDefault="00BB044A" w:rsidP="00BB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221" w:type="dxa"/>
          </w:tcPr>
          <w:p w:rsidR="00BB044A" w:rsidRPr="0046046A" w:rsidRDefault="00BB044A" w:rsidP="00BB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B044A" w:rsidRPr="0046046A" w:rsidRDefault="00BB044A" w:rsidP="00BB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 в живописи</w:t>
            </w:r>
          </w:p>
          <w:p w:rsidR="00BB044A" w:rsidRPr="0046046A" w:rsidRDefault="00BB044A" w:rsidP="00BB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нахождение оттенков тона. Акварель</w:t>
            </w:r>
          </w:p>
          <w:p w:rsidR="00BB044A" w:rsidRDefault="00BB044A" w:rsidP="00BB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92725F" w:rsidRPr="0048735B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35B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шара</w:t>
            </w:r>
          </w:p>
          <w:p w:rsidR="0092725F" w:rsidRDefault="0092725F" w:rsidP="0092725F">
            <w:hyperlink r:id="rId22" w:history="1">
              <w:r>
                <w:rPr>
                  <w:rStyle w:val="a4"/>
                </w:rPr>
                <w:t>https://www.youtube.com/watch?v=unykowXORAs</w:t>
              </w:r>
            </w:hyperlink>
          </w:p>
          <w:p w:rsidR="0092725F" w:rsidRPr="00C6489E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89E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яблочка</w:t>
            </w:r>
          </w:p>
          <w:p w:rsidR="0092725F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4"/>
                </w:rPr>
                <w:t>https://www.youtube.com/watch?v=Mv4MJL36dFE</w:t>
              </w:r>
            </w:hyperlink>
          </w:p>
          <w:p w:rsidR="0092725F" w:rsidRPr="0046046A" w:rsidRDefault="0092725F" w:rsidP="00BB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BB044A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162B" w:rsidRDefault="00BB044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221" w:type="dxa"/>
          </w:tcPr>
          <w:p w:rsidR="00FF6D41" w:rsidRPr="0046046A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F6D41" w:rsidRPr="0046046A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 в живописи</w:t>
            </w:r>
          </w:p>
          <w:p w:rsidR="00FF6D41" w:rsidRPr="0046046A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нахождение оттенков тона. Акварель</w:t>
            </w:r>
          </w:p>
          <w:p w:rsidR="00FF6D41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92725F" w:rsidRPr="0048735B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35B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шара</w:t>
            </w:r>
          </w:p>
          <w:p w:rsidR="0092725F" w:rsidRDefault="0092725F" w:rsidP="0092725F">
            <w:hyperlink r:id="rId24" w:history="1">
              <w:r>
                <w:rPr>
                  <w:rStyle w:val="a4"/>
                </w:rPr>
                <w:t>https://www.youtube.com/watch?v=unykowXORAs</w:t>
              </w:r>
            </w:hyperlink>
          </w:p>
          <w:p w:rsidR="0092725F" w:rsidRPr="00C6489E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89E">
              <w:rPr>
                <w:rFonts w:ascii="Times New Roman" w:hAnsi="Times New Roman" w:cs="Times New Roman"/>
                <w:sz w:val="24"/>
                <w:szCs w:val="24"/>
              </w:rPr>
              <w:t>Акварель. Введение. Гризайль яблочка</w:t>
            </w:r>
          </w:p>
          <w:p w:rsidR="0092725F" w:rsidRDefault="0092725F" w:rsidP="0092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</w:rPr>
                <w:t>https://www.youtube.com/watch?v=Mv4MJL36dFE</w:t>
              </w:r>
            </w:hyperlink>
          </w:p>
          <w:p w:rsidR="008C6A7C" w:rsidRPr="0046046A" w:rsidRDefault="008C6A7C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D41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FF6D41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FF6D41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находим общую цветову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F4E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F4E46">
              <w:rPr>
                <w:rFonts w:ascii="Times New Roman" w:hAnsi="Times New Roman" w:cs="Times New Roman"/>
                <w:sz w:val="24"/>
                <w:szCs w:val="24"/>
              </w:rPr>
              <w:t>тоновую)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раскладку локальными большими пятнами. Материал свободный </w:t>
            </w:r>
          </w:p>
          <w:p w:rsidR="00FF6D41" w:rsidRDefault="00FF6D41" w:rsidP="00F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44876" w:rsidRPr="00B44876" w:rsidRDefault="00B44876" w:rsidP="00B4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76">
              <w:rPr>
                <w:rFonts w:ascii="Times New Roman" w:hAnsi="Times New Roman" w:cs="Times New Roman"/>
                <w:sz w:val="24"/>
                <w:szCs w:val="24"/>
              </w:rPr>
              <w:t>Обучение рисунку. Портрет. 2 серия: о пропорциях головы</w:t>
            </w:r>
          </w:p>
          <w:p w:rsidR="00B44876" w:rsidRPr="0046046A" w:rsidRDefault="00B44876" w:rsidP="00B4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</w:rPr>
                <w:t>https://www.youtube.com/watch?v=bs0N2a-gZ8o</w:t>
              </w:r>
            </w:hyperlink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C946E4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162B" w:rsidRDefault="00C946E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221" w:type="dxa"/>
          </w:tcPr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человеческо</w:t>
            </w:r>
            <w:r w:rsidR="009272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фигуры. Пропорции, пластика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сидящей фигуры. Работа в тоне.  Карандаш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D44CD4" w:rsidRPr="00D44CD4" w:rsidRDefault="00D44CD4" w:rsidP="00D4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D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рисунку</w:t>
            </w:r>
            <w:proofErr w:type="gramStart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игура</w:t>
            </w:r>
            <w:proofErr w:type="spellEnd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. 13 серия. Короткий рисунок</w:t>
            </w:r>
          </w:p>
          <w:p w:rsidR="00D44CD4" w:rsidRPr="0046046A" w:rsidRDefault="00D44CD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4"/>
                </w:rPr>
                <w:t>https://www.youtube.com/watch?v=4VFn93flb1g</w:t>
              </w:r>
            </w:hyperlink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C946E4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46E4" w:rsidRDefault="00C946E4" w:rsidP="00C9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Default="00C946E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Default="00C946E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Default="00C946E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Pr="0046046A" w:rsidRDefault="00C946E4" w:rsidP="00C9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C946E4" w:rsidRDefault="00C946E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8221" w:type="dxa"/>
          </w:tcPr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F9162B" w:rsidRDefault="00C946E4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Конструктивный рисунок простых по форме предметов.</w:t>
            </w:r>
            <w:r w:rsidR="0010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Перспектива.</w:t>
            </w:r>
          </w:p>
          <w:p w:rsidR="00C946E4" w:rsidRDefault="00C946E4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книги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стакана и яблока.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F1C07" w:rsidRDefault="00BF1C07" w:rsidP="00BF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6F9">
              <w:rPr>
                <w:rFonts w:ascii="Times New Roman" w:hAnsi="Times New Roman" w:cs="Times New Roman"/>
                <w:sz w:val="24"/>
                <w:szCs w:val="24"/>
              </w:rPr>
              <w:t>Приемы точного рисования 1. Рисуем направления карандашом</w:t>
            </w:r>
          </w:p>
          <w:p w:rsidR="00BF1C07" w:rsidRDefault="00AC07D3" w:rsidP="00BF1C07">
            <w:hyperlink r:id="rId28" w:history="1">
              <w:r w:rsidR="00BF1C07">
                <w:rPr>
                  <w:rStyle w:val="a4"/>
                </w:rPr>
                <w:t>https://www.youtube.com/watch?v=QVVwYsCGgIk</w:t>
              </w:r>
            </w:hyperlink>
          </w:p>
          <w:p w:rsidR="00BF1C07" w:rsidRDefault="00BF1C07" w:rsidP="00BF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AA">
              <w:rPr>
                <w:rFonts w:ascii="Times New Roman" w:hAnsi="Times New Roman" w:cs="Times New Roman"/>
                <w:sz w:val="24"/>
                <w:szCs w:val="24"/>
              </w:rPr>
              <w:t>Приемы точного рисования 2. Рисуем направления карандашом</w:t>
            </w:r>
          </w:p>
          <w:p w:rsidR="00BF1C07" w:rsidRDefault="00AC07D3" w:rsidP="00BF1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F1C07">
                <w:rPr>
                  <w:rStyle w:val="a4"/>
                </w:rPr>
                <w:t>https://www.youtube.com/watch?v=2FJErBu_wrc</w:t>
              </w:r>
            </w:hyperlink>
          </w:p>
          <w:p w:rsidR="00C946E4" w:rsidRDefault="00C946E4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Портрет в свободной технике.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находим общую цветову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F4E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F4E46">
              <w:rPr>
                <w:rFonts w:ascii="Times New Roman" w:hAnsi="Times New Roman" w:cs="Times New Roman"/>
                <w:sz w:val="24"/>
                <w:szCs w:val="24"/>
              </w:rPr>
              <w:t>тоновую)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раскладку локальными большими пятнами. Материал свободный </w:t>
            </w:r>
          </w:p>
          <w:p w:rsidR="00C946E4" w:rsidRDefault="00C946E4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44876" w:rsidRPr="00B44876" w:rsidRDefault="00B44876" w:rsidP="00B4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76">
              <w:rPr>
                <w:rFonts w:ascii="Times New Roman" w:hAnsi="Times New Roman" w:cs="Times New Roman"/>
                <w:sz w:val="24"/>
                <w:szCs w:val="24"/>
              </w:rPr>
              <w:t>Обучение рисунку. Портрет. 2 серия: о пропорциях головы</w:t>
            </w:r>
          </w:p>
          <w:p w:rsidR="00B44876" w:rsidRPr="0046046A" w:rsidRDefault="00B44876" w:rsidP="00B4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4"/>
                </w:rPr>
                <w:t>https://www.youtube.com/watch?v=bs0N2a-gZ8o</w:t>
              </w:r>
            </w:hyperlink>
          </w:p>
          <w:p w:rsidR="00B44876" w:rsidRPr="0046046A" w:rsidRDefault="00B44876" w:rsidP="00C94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6E4" w:rsidRDefault="00C946E4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C946E4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363" w:rsidRPr="0046046A" w:rsidRDefault="00102363" w:rsidP="00102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221" w:type="dxa"/>
          </w:tcPr>
          <w:p w:rsidR="00102363" w:rsidRDefault="00102363" w:rsidP="0010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102363" w:rsidRDefault="00102363" w:rsidP="0010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человеческо</w:t>
            </w:r>
            <w:r w:rsidR="00F816B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фигуры. Пропорции, пластика</w:t>
            </w:r>
          </w:p>
          <w:p w:rsidR="00102363" w:rsidRDefault="00102363" w:rsidP="0010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сидящей фигуры. Работа в тоне.  Карандаш</w:t>
            </w:r>
          </w:p>
          <w:p w:rsidR="00102363" w:rsidRDefault="00102363" w:rsidP="0010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D44CD4" w:rsidRPr="00D44CD4" w:rsidRDefault="00D44CD4" w:rsidP="00D4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D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рисунку</w:t>
            </w:r>
            <w:proofErr w:type="gramStart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игура</w:t>
            </w:r>
            <w:proofErr w:type="spellEnd"/>
            <w:r w:rsidRPr="00D44CD4">
              <w:rPr>
                <w:rFonts w:ascii="Times New Roman" w:hAnsi="Times New Roman" w:cs="Times New Roman"/>
                <w:sz w:val="24"/>
                <w:szCs w:val="24"/>
              </w:rPr>
              <w:t>. 13 серия. Короткий рисунок</w:t>
            </w:r>
          </w:p>
          <w:p w:rsidR="00D44CD4" w:rsidRPr="0046046A" w:rsidRDefault="00D44CD4" w:rsidP="00D4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>
                <w:rPr>
                  <w:rStyle w:val="a4"/>
                </w:rPr>
                <w:t>https://www.youtube.com/watch?v=4VFn93flb1g</w:t>
              </w:r>
            </w:hyperlink>
          </w:p>
          <w:p w:rsidR="00D44CD4" w:rsidRPr="0046046A" w:rsidRDefault="00D44CD4" w:rsidP="00102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8E0210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0210" w:rsidRDefault="008E0210" w:rsidP="008E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BF1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723D1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221" w:type="dxa"/>
          </w:tcPr>
          <w:p w:rsidR="008E0210" w:rsidRDefault="008E0210" w:rsidP="008E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816B9" w:rsidRDefault="00F816B9" w:rsidP="008E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Отработка акварельных техник. Лессировка</w:t>
            </w:r>
          </w:p>
          <w:p w:rsidR="00F816B9" w:rsidRPr="0046046A" w:rsidRDefault="00F816B9" w:rsidP="008E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из овощей и фруктов на цветном фоне.</w:t>
            </w:r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785C24" w:rsidRPr="00785C24" w:rsidRDefault="00785C24" w:rsidP="0078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ветотень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акварель,Андрей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 Кулагин</w:t>
            </w:r>
          </w:p>
          <w:p w:rsidR="00785C24" w:rsidRDefault="00785C24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</w:rPr>
                <w:t>https://www.youtube.com/watch?v=oqJH77Uv5sE&amp;list=PL7KhE6WlIB0UdKHQVp5v9W53fnN9EDDSp</w:t>
              </w:r>
            </w:hyperlink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находим общую цветову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F4E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F4E46">
              <w:rPr>
                <w:rFonts w:ascii="Times New Roman" w:hAnsi="Times New Roman" w:cs="Times New Roman"/>
                <w:sz w:val="24"/>
                <w:szCs w:val="24"/>
              </w:rPr>
              <w:t>тоновую)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раскладку локальными большими пятнами. Материал свободный </w:t>
            </w:r>
          </w:p>
          <w:p w:rsidR="00F816B9" w:rsidRDefault="00F816B9" w:rsidP="00F8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67664" w:rsidRPr="00B44876" w:rsidRDefault="00867664" w:rsidP="0086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76">
              <w:rPr>
                <w:rFonts w:ascii="Times New Roman" w:hAnsi="Times New Roman" w:cs="Times New Roman"/>
                <w:sz w:val="24"/>
                <w:szCs w:val="24"/>
              </w:rPr>
              <w:t>Обучение рисунку. Портрет. 2 серия: о пропорциях головы</w:t>
            </w:r>
          </w:p>
          <w:p w:rsidR="00867664" w:rsidRDefault="00867664" w:rsidP="00F816B9">
            <w:hyperlink r:id="rId33" w:history="1">
              <w:r>
                <w:rPr>
                  <w:rStyle w:val="a4"/>
                </w:rPr>
                <w:t>https://www.youtube.com/watch?v=bs0N2a-gZ8o</w:t>
              </w:r>
            </w:hyperlink>
          </w:p>
          <w:p w:rsidR="00AE1909" w:rsidRPr="00AE1909" w:rsidRDefault="00AE1909" w:rsidP="00AE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ортрет</w:t>
            </w:r>
            <w:proofErr w:type="spell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 2 серия.</w:t>
            </w:r>
          </w:p>
          <w:p w:rsidR="00AE1909" w:rsidRPr="0046046A" w:rsidRDefault="00AE1909" w:rsidP="00AE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4"/>
                </w:rPr>
                <w:t>https://www.youtube.com/watch?v=ubM4ecuUPYY</w:t>
              </w:r>
            </w:hyperlink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F816B9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0CA" w:rsidRPr="0046046A" w:rsidRDefault="00FC50CA" w:rsidP="00FC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EC310D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221" w:type="dxa"/>
          </w:tcPr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Отработка акварельных техник. Лессировка</w:t>
            </w:r>
          </w:p>
          <w:p w:rsidR="00FC50CA" w:rsidRPr="0046046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из овощей и фруктов на цветном фоне.</w:t>
            </w:r>
          </w:p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785C24" w:rsidRPr="00785C24" w:rsidRDefault="00785C24" w:rsidP="0078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ветотень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акварель,Андрей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 Кулагин</w:t>
            </w:r>
          </w:p>
          <w:p w:rsidR="00785C24" w:rsidRDefault="00785C24" w:rsidP="0078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>
                <w:rPr>
                  <w:rStyle w:val="a4"/>
                </w:rPr>
                <w:t>https://www.youtube.com/watch?v=oqJH77Uv5sE&amp;list=PL7KhE6WlIB0UdKHQVp5v9W53fnN9EDDSp</w:t>
              </w:r>
            </w:hyperlink>
          </w:p>
          <w:p w:rsidR="00F9162B" w:rsidRDefault="00F9162B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FC50CA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162B" w:rsidRDefault="00FC50C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F9162B" w:rsidRDefault="00EC310D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221" w:type="dxa"/>
          </w:tcPr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Отработка акварельных техник. Лессировка</w:t>
            </w:r>
          </w:p>
          <w:p w:rsidR="00FC50CA" w:rsidRPr="0046046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из овощей и фруктов на цветном фоне.</w:t>
            </w:r>
          </w:p>
          <w:p w:rsidR="00FC50CA" w:rsidRDefault="00FC50CA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785C24" w:rsidRPr="00785C24" w:rsidRDefault="00785C24" w:rsidP="0078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ветотень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>акварель,Андрей</w:t>
            </w:r>
            <w:proofErr w:type="spellEnd"/>
            <w:r w:rsidRPr="00785C24">
              <w:rPr>
                <w:rFonts w:ascii="Times New Roman" w:hAnsi="Times New Roman" w:cs="Times New Roman"/>
                <w:sz w:val="24"/>
                <w:szCs w:val="24"/>
              </w:rPr>
              <w:t xml:space="preserve"> Кулагин</w:t>
            </w:r>
          </w:p>
          <w:p w:rsidR="00785C24" w:rsidRDefault="00785C24" w:rsidP="0078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</w:rPr>
                <w:t>https://www.youtube.com/watch?v=oqJH77Uv5sE&amp;list=PL7KhE6WlIB0UdKHQVp5v9W53fnN9EDDSp</w:t>
              </w:r>
            </w:hyperlink>
          </w:p>
          <w:p w:rsidR="00694451" w:rsidRDefault="00694451" w:rsidP="00FC5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1" w:rsidRDefault="00694451" w:rsidP="0069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694451" w:rsidRDefault="00694451" w:rsidP="0069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694451" w:rsidRDefault="00694451" w:rsidP="0069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находим общую цветову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тоновую) раскладку локальными большими пятнами. Детализация.</w:t>
            </w:r>
            <w:r w:rsidR="00BF1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свободный </w:t>
            </w:r>
          </w:p>
          <w:p w:rsidR="00694451" w:rsidRDefault="00694451" w:rsidP="0069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67664" w:rsidRPr="00867664" w:rsidRDefault="00867664" w:rsidP="0086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ортрет</w:t>
            </w:r>
            <w:proofErr w:type="spellEnd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. 1 серия.</w:t>
            </w:r>
          </w:p>
          <w:p w:rsidR="00F9162B" w:rsidRDefault="00867664" w:rsidP="00CB5B18">
            <w:hyperlink r:id="rId37" w:history="1">
              <w:r>
                <w:rPr>
                  <w:rStyle w:val="a4"/>
                </w:rPr>
                <w:t>https://www.youtube.com/watch?v=I9d3Gdjg2Yc</w:t>
              </w:r>
            </w:hyperlink>
          </w:p>
          <w:p w:rsidR="00AE1909" w:rsidRPr="00AE1909" w:rsidRDefault="00AE1909" w:rsidP="00AE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ортрет</w:t>
            </w:r>
            <w:proofErr w:type="spell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 2 серия.</w:t>
            </w:r>
          </w:p>
          <w:p w:rsidR="00AE1909" w:rsidRDefault="00AE1909" w:rsidP="00AE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4"/>
                </w:rPr>
                <w:t>https://www.youtube.com/watch?v=ubM4ecuUPYY</w:t>
              </w:r>
            </w:hyperlink>
          </w:p>
          <w:p w:rsidR="00867664" w:rsidRDefault="00867664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FC50CA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162B" w:rsidRDefault="003E1A5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3ао</w:t>
            </w:r>
          </w:p>
        </w:tc>
        <w:tc>
          <w:tcPr>
            <w:tcW w:w="1276" w:type="dxa"/>
          </w:tcPr>
          <w:p w:rsidR="00F9162B" w:rsidRDefault="00EC310D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221" w:type="dxa"/>
          </w:tcPr>
          <w:p w:rsidR="003E1A57" w:rsidRDefault="003E1A57" w:rsidP="003E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28078D" w:rsidRDefault="003E1A57" w:rsidP="0028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A5F">
              <w:rPr>
                <w:rFonts w:ascii="Times New Roman" w:hAnsi="Times New Roman" w:cs="Times New Roman"/>
                <w:sz w:val="24"/>
                <w:szCs w:val="24"/>
              </w:rPr>
              <w:t>Материальность предметов.</w:t>
            </w:r>
          </w:p>
          <w:p w:rsidR="003E1A57" w:rsidRDefault="003E1A57" w:rsidP="0028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A5F">
              <w:rPr>
                <w:rFonts w:ascii="Times New Roman" w:hAnsi="Times New Roman" w:cs="Times New Roman"/>
                <w:sz w:val="24"/>
                <w:szCs w:val="24"/>
              </w:rPr>
              <w:t>нарисовать стеклянный</w:t>
            </w:r>
            <w:r w:rsidR="0028078D">
              <w:rPr>
                <w:rFonts w:ascii="Times New Roman" w:hAnsi="Times New Roman" w:cs="Times New Roman"/>
                <w:sz w:val="24"/>
                <w:szCs w:val="24"/>
              </w:rPr>
              <w:t xml:space="preserve"> (металлический)</w:t>
            </w:r>
            <w:r w:rsidR="00760A5F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в тоне</w:t>
            </w:r>
            <w:proofErr w:type="gramStart"/>
            <w:r w:rsidR="00760A5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760A5F">
              <w:rPr>
                <w:rFonts w:ascii="Times New Roman" w:hAnsi="Times New Roman" w:cs="Times New Roman"/>
                <w:sz w:val="24"/>
                <w:szCs w:val="24"/>
              </w:rPr>
              <w:t>банку, бутылку</w:t>
            </w:r>
            <w:r w:rsidR="0028078D">
              <w:rPr>
                <w:rFonts w:ascii="Times New Roman" w:hAnsi="Times New Roman" w:cs="Times New Roman"/>
                <w:sz w:val="24"/>
                <w:szCs w:val="24"/>
              </w:rPr>
              <w:t>, миску, столовые приборы</w:t>
            </w:r>
            <w:r w:rsidR="00760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1A57" w:rsidRDefault="003E1A57" w:rsidP="003E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ED4580" w:rsidRPr="00ED4580" w:rsidRDefault="00ED4580" w:rsidP="00ED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80">
              <w:rPr>
                <w:rFonts w:ascii="Times New Roman" w:hAnsi="Times New Roman" w:cs="Times New Roman"/>
                <w:sz w:val="24"/>
                <w:szCs w:val="24"/>
              </w:rPr>
              <w:t>Металл акварелью</w:t>
            </w:r>
          </w:p>
          <w:p w:rsidR="00ED4580" w:rsidRDefault="00ED4580" w:rsidP="003E1A57">
            <w:hyperlink r:id="rId39" w:history="1">
              <w:r>
                <w:rPr>
                  <w:rStyle w:val="a4"/>
                </w:rPr>
                <w:t>https://www.youtube.com/watch?v=TsAs8hyPVB8&amp;list=PLHXxftiSerF7-_8vdgQlMpdkaxhXnMlCb</w:t>
              </w:r>
            </w:hyperlink>
          </w:p>
          <w:p w:rsidR="00327365" w:rsidRPr="00327365" w:rsidRDefault="00327365" w:rsidP="0032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Пишем флаконы с духами акварелью</w:t>
            </w:r>
          </w:p>
          <w:p w:rsidR="00327365" w:rsidRPr="0046046A" w:rsidRDefault="00327365" w:rsidP="0032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>
                <w:rPr>
                  <w:rStyle w:val="a4"/>
                </w:rPr>
                <w:t>https://www.youtube.com/watch?v=dCjxbg9tTTc&amp;list=PLHXxftiSerF7-_8vdgQlMpdkaxhXnMlCb&amp;index=11</w:t>
              </w:r>
            </w:hyperlink>
          </w:p>
          <w:p w:rsidR="00F9162B" w:rsidRDefault="00F9162B" w:rsidP="00694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FC50CA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62B" w:rsidTr="00B657CF">
        <w:tc>
          <w:tcPr>
            <w:tcW w:w="567" w:type="dxa"/>
          </w:tcPr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  <w:p w:rsidR="00F9162B" w:rsidRDefault="00F9162B" w:rsidP="00F91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1A57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5ан</w:t>
            </w:r>
          </w:p>
          <w:p w:rsidR="003E1A57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A57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A57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A57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07" w:rsidRDefault="00BF1C0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7D3" w:rsidRDefault="00AC07D3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E1A57" w:rsidRPr="0046046A" w:rsidRDefault="003E1A57" w:rsidP="003E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6гн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162B" w:rsidRDefault="00EC310D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221" w:type="dxa"/>
          </w:tcPr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Материальность предметов.</w:t>
            </w: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металлический </w:t>
            </w:r>
            <w:r w:rsidR="0028078D">
              <w:rPr>
                <w:rFonts w:ascii="Times New Roman" w:hAnsi="Times New Roman" w:cs="Times New Roman"/>
                <w:sz w:val="24"/>
                <w:szCs w:val="24"/>
              </w:rPr>
              <w:t xml:space="preserve">(стеклянный)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 в тоне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металлическую миску, ложку,</w:t>
            </w:r>
            <w:r w:rsidR="0028078D">
              <w:rPr>
                <w:rFonts w:ascii="Times New Roman" w:hAnsi="Times New Roman" w:cs="Times New Roman"/>
                <w:sz w:val="24"/>
                <w:szCs w:val="24"/>
              </w:rPr>
              <w:t xml:space="preserve"> стакан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0A5F" w:rsidRPr="0046046A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ED4580" w:rsidRPr="00ED4580" w:rsidRDefault="00ED4580" w:rsidP="00ED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580">
              <w:rPr>
                <w:rFonts w:ascii="Times New Roman" w:hAnsi="Times New Roman" w:cs="Times New Roman"/>
                <w:sz w:val="24"/>
                <w:szCs w:val="24"/>
              </w:rPr>
              <w:t>Металл акварелью</w:t>
            </w:r>
          </w:p>
          <w:p w:rsidR="00ED4580" w:rsidRPr="0046046A" w:rsidRDefault="00ED4580" w:rsidP="00ED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</w:rPr>
                <w:t>https://www.youtube.com/watch?v=TsAs8hyPVB8&amp;list=PLHXxftiSerF7-_8vdgQlMpdkaxhXnMlCb</w:t>
              </w:r>
            </w:hyperlink>
          </w:p>
          <w:p w:rsidR="00327365" w:rsidRPr="00327365" w:rsidRDefault="00327365" w:rsidP="0032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365">
              <w:rPr>
                <w:rFonts w:ascii="Times New Roman" w:hAnsi="Times New Roman" w:cs="Times New Roman"/>
                <w:sz w:val="24"/>
                <w:szCs w:val="24"/>
              </w:rPr>
              <w:t>Пишем флаконы с духами акварелью</w:t>
            </w:r>
          </w:p>
          <w:p w:rsidR="00F9162B" w:rsidRDefault="00327365" w:rsidP="00CB5B18">
            <w:hyperlink r:id="rId42" w:history="1">
              <w:r>
                <w:rPr>
                  <w:rStyle w:val="a4"/>
                </w:rPr>
                <w:t>https://www.youtube.com/watch?v=dCjxbg9tTTc&amp;list=PLHXxftiSerF7-_8vdgQlMpdkaxhXnMlCb&amp;index=11</w:t>
              </w:r>
            </w:hyperlink>
          </w:p>
          <w:p w:rsidR="00AC07D3" w:rsidRDefault="00AC07D3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Портрет в свободной технике.</w:t>
            </w: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находим общую цветову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тоновую) раскладку локальными большими пятнами. Детализация.</w:t>
            </w:r>
            <w:r w:rsidR="00BF1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свободный </w:t>
            </w:r>
          </w:p>
          <w:p w:rsidR="00760A5F" w:rsidRDefault="00760A5F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67664" w:rsidRPr="00867664" w:rsidRDefault="00867664" w:rsidP="0086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ортрет</w:t>
            </w:r>
            <w:proofErr w:type="spellEnd"/>
            <w:r w:rsidRPr="00867664">
              <w:rPr>
                <w:rFonts w:ascii="Times New Roman" w:hAnsi="Times New Roman" w:cs="Times New Roman"/>
                <w:sz w:val="24"/>
                <w:szCs w:val="24"/>
              </w:rPr>
              <w:t>. 1 серия.</w:t>
            </w:r>
          </w:p>
          <w:p w:rsidR="00867664" w:rsidRDefault="00867664" w:rsidP="00867664">
            <w:hyperlink r:id="rId43" w:history="1">
              <w:r>
                <w:rPr>
                  <w:rStyle w:val="a4"/>
                </w:rPr>
                <w:t>https://www.youtube.com/watch?v=I9d3Gdjg2Yc</w:t>
              </w:r>
            </w:hyperlink>
          </w:p>
          <w:p w:rsidR="00AE1909" w:rsidRPr="00AE1909" w:rsidRDefault="00AE1909" w:rsidP="00AE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Start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ортрет</w:t>
            </w:r>
            <w:proofErr w:type="spellEnd"/>
            <w:r w:rsidRPr="00AE1909">
              <w:rPr>
                <w:rFonts w:ascii="Times New Roman" w:hAnsi="Times New Roman" w:cs="Times New Roman"/>
                <w:sz w:val="24"/>
                <w:szCs w:val="24"/>
              </w:rPr>
              <w:t>. 2 серия.</w:t>
            </w:r>
          </w:p>
          <w:p w:rsidR="00AE1909" w:rsidRDefault="00AE1909" w:rsidP="0086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>
                <w:rPr>
                  <w:rStyle w:val="a4"/>
                </w:rPr>
                <w:t>https://www.youtube.com/watch?v=ubM4ecuUPYY</w:t>
              </w:r>
            </w:hyperlink>
          </w:p>
          <w:p w:rsidR="00867664" w:rsidRPr="0046046A" w:rsidRDefault="00867664" w:rsidP="0076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A5F" w:rsidRDefault="00760A5F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6CDF" w:rsidRPr="0046046A" w:rsidRDefault="00D86CDF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CDF" w:rsidRPr="0046046A" w:rsidRDefault="00FC50CA" w:rsidP="00D86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86CD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9162B" w:rsidRDefault="00F9162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C26" w:rsidRP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D8"/>
    <w:rsid w:val="00010601"/>
    <w:rsid w:val="00057AD8"/>
    <w:rsid w:val="00102363"/>
    <w:rsid w:val="0011669A"/>
    <w:rsid w:val="0012192D"/>
    <w:rsid w:val="001D6373"/>
    <w:rsid w:val="0028078D"/>
    <w:rsid w:val="002935BC"/>
    <w:rsid w:val="00293D08"/>
    <w:rsid w:val="00327365"/>
    <w:rsid w:val="00361EC7"/>
    <w:rsid w:val="003E1A57"/>
    <w:rsid w:val="003F61AE"/>
    <w:rsid w:val="0046046A"/>
    <w:rsid w:val="004637EE"/>
    <w:rsid w:val="0048735B"/>
    <w:rsid w:val="005060AE"/>
    <w:rsid w:val="00567254"/>
    <w:rsid w:val="00694451"/>
    <w:rsid w:val="00716745"/>
    <w:rsid w:val="00723D1E"/>
    <w:rsid w:val="00760A5F"/>
    <w:rsid w:val="00785C24"/>
    <w:rsid w:val="007B5A7A"/>
    <w:rsid w:val="007C4AC4"/>
    <w:rsid w:val="007F4E46"/>
    <w:rsid w:val="00812973"/>
    <w:rsid w:val="00867664"/>
    <w:rsid w:val="008A5573"/>
    <w:rsid w:val="008C6A7C"/>
    <w:rsid w:val="008E0210"/>
    <w:rsid w:val="008F0C26"/>
    <w:rsid w:val="0092725F"/>
    <w:rsid w:val="00942E03"/>
    <w:rsid w:val="009C314E"/>
    <w:rsid w:val="00A410A8"/>
    <w:rsid w:val="00A42DA4"/>
    <w:rsid w:val="00AA4A27"/>
    <w:rsid w:val="00AC07D3"/>
    <w:rsid w:val="00AE1909"/>
    <w:rsid w:val="00B30601"/>
    <w:rsid w:val="00B44876"/>
    <w:rsid w:val="00B657CF"/>
    <w:rsid w:val="00BA363B"/>
    <w:rsid w:val="00BB044A"/>
    <w:rsid w:val="00BF1C07"/>
    <w:rsid w:val="00C6489E"/>
    <w:rsid w:val="00C82229"/>
    <w:rsid w:val="00C946E4"/>
    <w:rsid w:val="00CB5B18"/>
    <w:rsid w:val="00CE691F"/>
    <w:rsid w:val="00D06444"/>
    <w:rsid w:val="00D44CD4"/>
    <w:rsid w:val="00D716E2"/>
    <w:rsid w:val="00D86CDF"/>
    <w:rsid w:val="00EC310D"/>
    <w:rsid w:val="00ED4580"/>
    <w:rsid w:val="00F816B9"/>
    <w:rsid w:val="00F9162B"/>
    <w:rsid w:val="00FC50CA"/>
    <w:rsid w:val="00FE7D2B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9wlPUwKcwo" TargetMode="External"/><Relationship Id="rId13" Type="http://schemas.openxmlformats.org/officeDocument/2006/relationships/hyperlink" Target="https://www.youtube.com/watch?v=63p9eclGPJw" TargetMode="External"/><Relationship Id="rId18" Type="http://schemas.openxmlformats.org/officeDocument/2006/relationships/hyperlink" Target="https://www.youtube.com/watch?v=63p9eclGPJw" TargetMode="External"/><Relationship Id="rId26" Type="http://schemas.openxmlformats.org/officeDocument/2006/relationships/hyperlink" Target="https://www.youtube.com/watch?v=bs0N2a-gZ8o" TargetMode="External"/><Relationship Id="rId39" Type="http://schemas.openxmlformats.org/officeDocument/2006/relationships/hyperlink" Target="https://www.youtube.com/watch?v=TsAs8hyPVB8&amp;list=PLHXxftiSerF7-_8vdgQlMpdkaxhXnMlC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bs0N2a-gZ8o" TargetMode="External"/><Relationship Id="rId34" Type="http://schemas.openxmlformats.org/officeDocument/2006/relationships/hyperlink" Target="https://www.youtube.com/watch?v=ubM4ecuUPYY" TargetMode="External"/><Relationship Id="rId42" Type="http://schemas.openxmlformats.org/officeDocument/2006/relationships/hyperlink" Target="https://www.youtube.com/watch?v=dCjxbg9tTTc&amp;list=PLHXxftiSerF7-_8vdgQlMpdkaxhXnMlCb&amp;index=11" TargetMode="External"/><Relationship Id="rId7" Type="http://schemas.openxmlformats.org/officeDocument/2006/relationships/hyperlink" Target="https://www.youtube.com/watch?v=KimB3s85cAc" TargetMode="External"/><Relationship Id="rId12" Type="http://schemas.openxmlformats.org/officeDocument/2006/relationships/hyperlink" Target="https://www.youtube.com/watch?v=sWQUQ4ATFtM" TargetMode="External"/><Relationship Id="rId17" Type="http://schemas.openxmlformats.org/officeDocument/2006/relationships/hyperlink" Target="https://www.youtube.com/watch?v=sWQUQ4ATFtM" TargetMode="External"/><Relationship Id="rId25" Type="http://schemas.openxmlformats.org/officeDocument/2006/relationships/hyperlink" Target="https://www.youtube.com/watch?v=Mv4MJL36dFE" TargetMode="External"/><Relationship Id="rId33" Type="http://schemas.openxmlformats.org/officeDocument/2006/relationships/hyperlink" Target="https://www.youtube.com/watch?v=bs0N2a-gZ8o" TargetMode="External"/><Relationship Id="rId38" Type="http://schemas.openxmlformats.org/officeDocument/2006/relationships/hyperlink" Target="https://www.youtube.com/watch?v=ubM4ecuUPYY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x7yP-J9_O-c" TargetMode="External"/><Relationship Id="rId20" Type="http://schemas.openxmlformats.org/officeDocument/2006/relationships/hyperlink" Target="https://www.youtube.com/watch?v=Mv4MJL36dFE" TargetMode="External"/><Relationship Id="rId29" Type="http://schemas.openxmlformats.org/officeDocument/2006/relationships/hyperlink" Target="https://www.youtube.com/watch?v=2FJErBu_wrc" TargetMode="External"/><Relationship Id="rId41" Type="http://schemas.openxmlformats.org/officeDocument/2006/relationships/hyperlink" Target="https://www.youtube.com/watch?v=TsAs8hyPVB8&amp;list=PLHXxftiSerF7-_8vdgQlMpdkaxhXnMlCb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JCeToI9gUY" TargetMode="External"/><Relationship Id="rId11" Type="http://schemas.openxmlformats.org/officeDocument/2006/relationships/hyperlink" Target="https://www.youtube.com/watch?v=x7yP-J9_O-c" TargetMode="External"/><Relationship Id="rId24" Type="http://schemas.openxmlformats.org/officeDocument/2006/relationships/hyperlink" Target="https://www.youtube.com/watch?v=unykowXORAs" TargetMode="External"/><Relationship Id="rId32" Type="http://schemas.openxmlformats.org/officeDocument/2006/relationships/hyperlink" Target="https://www.youtube.com/watch?v=oqJH77Uv5sE&amp;list=PL7KhE6WlIB0UdKHQVp5v9W53fnN9EDDSp" TargetMode="External"/><Relationship Id="rId37" Type="http://schemas.openxmlformats.org/officeDocument/2006/relationships/hyperlink" Target="https://www.youtube.com/watch?v=I9d3Gdjg2Yc" TargetMode="External"/><Relationship Id="rId40" Type="http://schemas.openxmlformats.org/officeDocument/2006/relationships/hyperlink" Target="https://www.youtube.com/watch?v=dCjxbg9tTTc&amp;list=PLHXxftiSerF7-_8vdgQlMpdkaxhXnMlCb&amp;index=11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youtube.com/watch?v=99wlPUwKcwo" TargetMode="External"/><Relationship Id="rId15" Type="http://schemas.openxmlformats.org/officeDocument/2006/relationships/hyperlink" Target="https://www.youtube.com/watch?v=QrC2ypQI5Qw" TargetMode="External"/><Relationship Id="rId23" Type="http://schemas.openxmlformats.org/officeDocument/2006/relationships/hyperlink" Target="https://www.youtube.com/watch?v=Mv4MJL36dFE" TargetMode="External"/><Relationship Id="rId28" Type="http://schemas.openxmlformats.org/officeDocument/2006/relationships/hyperlink" Target="https://www.youtube.com/watch?v=QVVwYsCGgIk" TargetMode="External"/><Relationship Id="rId36" Type="http://schemas.openxmlformats.org/officeDocument/2006/relationships/hyperlink" Target="https://www.youtube.com/watch?v=oqJH77Uv5sE&amp;list=PL7KhE6WlIB0UdKHQVp5v9W53fnN9EDDSp" TargetMode="External"/><Relationship Id="rId10" Type="http://schemas.openxmlformats.org/officeDocument/2006/relationships/hyperlink" Target="https://www.youtube.com/watch?v=KimB3s85cAc" TargetMode="External"/><Relationship Id="rId19" Type="http://schemas.openxmlformats.org/officeDocument/2006/relationships/hyperlink" Target="https://www.youtube.com/watch?v=unykowXORAs" TargetMode="External"/><Relationship Id="rId31" Type="http://schemas.openxmlformats.org/officeDocument/2006/relationships/hyperlink" Target="https://www.youtube.com/watch?v=4VFn93flb1g" TargetMode="External"/><Relationship Id="rId44" Type="http://schemas.openxmlformats.org/officeDocument/2006/relationships/hyperlink" Target="https://www.youtube.com/watch?v=ubM4ecuUP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JCeToI9gUY" TargetMode="External"/><Relationship Id="rId14" Type="http://schemas.openxmlformats.org/officeDocument/2006/relationships/hyperlink" Target="https://www.youtube.com/watch?v=DHISebZpNAA" TargetMode="External"/><Relationship Id="rId22" Type="http://schemas.openxmlformats.org/officeDocument/2006/relationships/hyperlink" Target="https://www.youtube.com/watch?v=unykowXORAs" TargetMode="External"/><Relationship Id="rId27" Type="http://schemas.openxmlformats.org/officeDocument/2006/relationships/hyperlink" Target="https://www.youtube.com/watch?v=4VFn93flb1g" TargetMode="External"/><Relationship Id="rId30" Type="http://schemas.openxmlformats.org/officeDocument/2006/relationships/hyperlink" Target="https://www.youtube.com/watch?v=bs0N2a-gZ8o" TargetMode="External"/><Relationship Id="rId35" Type="http://schemas.openxmlformats.org/officeDocument/2006/relationships/hyperlink" Target="https://www.youtube.com/watch?v=oqJH77Uv5sE&amp;list=PL7KhE6WlIB0UdKHQVp5v9W53fnN9EDDSp" TargetMode="External"/><Relationship Id="rId43" Type="http://schemas.openxmlformats.org/officeDocument/2006/relationships/hyperlink" Target="https://www.youtube.com/watch?v=I9d3Gdjg2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софья</cp:lastModifiedBy>
  <cp:revision>36</cp:revision>
  <cp:lastPrinted>2020-03-23T12:50:00Z</cp:lastPrinted>
  <dcterms:created xsi:type="dcterms:W3CDTF">2020-04-15T19:32:00Z</dcterms:created>
  <dcterms:modified xsi:type="dcterms:W3CDTF">2020-04-16T18:48:00Z</dcterms:modified>
</cp:coreProperties>
</file>